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69" w:rsidRPr="002A7F7B" w:rsidRDefault="00791B69" w:rsidP="00791B69">
      <w:pPr>
        <w:jc w:val="center"/>
        <w:rPr>
          <w:b/>
          <w:bCs/>
          <w:color w:val="000000"/>
          <w:sz w:val="28"/>
          <w:szCs w:val="28"/>
        </w:rPr>
      </w:pPr>
      <w:r w:rsidRPr="002A7F7B">
        <w:rPr>
          <w:b/>
          <w:bCs/>
          <w:color w:val="000000"/>
          <w:sz w:val="28"/>
          <w:szCs w:val="28"/>
        </w:rPr>
        <w:t xml:space="preserve">Лист согласования </w:t>
      </w:r>
    </w:p>
    <w:p w:rsidR="00791B69" w:rsidRDefault="00791B69" w:rsidP="00485EAD">
      <w:pPr>
        <w:jc w:val="center"/>
        <w:rPr>
          <w:b/>
          <w:sz w:val="28"/>
          <w:szCs w:val="28"/>
        </w:rPr>
      </w:pPr>
      <w:r w:rsidRPr="002A7F7B">
        <w:rPr>
          <w:b/>
          <w:bCs/>
          <w:color w:val="000000"/>
          <w:sz w:val="28"/>
          <w:szCs w:val="28"/>
        </w:rPr>
        <w:t xml:space="preserve">по </w:t>
      </w:r>
      <w:r w:rsidRPr="00C335B9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>у</w:t>
      </w:r>
      <w:r w:rsidRPr="00C335B9">
        <w:rPr>
          <w:b/>
          <w:sz w:val="28"/>
          <w:szCs w:val="28"/>
        </w:rPr>
        <w:t xml:space="preserve"> Закона Республики Казахстан</w:t>
      </w:r>
    </w:p>
    <w:p w:rsidR="00485EAD" w:rsidRPr="00485EAD" w:rsidRDefault="00485EAD" w:rsidP="00A56B6A">
      <w:pPr>
        <w:jc w:val="center"/>
        <w:rPr>
          <w:b/>
          <w:sz w:val="28"/>
          <w:szCs w:val="28"/>
        </w:rPr>
      </w:pPr>
      <w:r w:rsidRPr="00485EAD">
        <w:rPr>
          <w:b/>
          <w:bCs/>
          <w:sz w:val="28"/>
          <w:szCs w:val="28"/>
          <w:lang w:val="kk-KZ"/>
        </w:rPr>
        <w:t>«</w:t>
      </w:r>
      <w:r w:rsidR="00A56B53" w:rsidRPr="008D6123">
        <w:rPr>
          <w:rStyle w:val="s1"/>
          <w:lang w:val="kk-KZ"/>
        </w:rPr>
        <w:t xml:space="preserve">О </w:t>
      </w:r>
      <w:r w:rsidR="00A56B6A" w:rsidRPr="00A56B6A">
        <w:rPr>
          <w:rStyle w:val="s1"/>
          <w:lang w:val="kk-KZ"/>
        </w:rPr>
        <w:t>внесении изменений и дополнений в некоторые законодательные акты Республики Казахстан по вопросам таможенного регулирования</w:t>
      </w:r>
      <w:r w:rsidRPr="00A56B53">
        <w:rPr>
          <w:b/>
          <w:sz w:val="28"/>
          <w:szCs w:val="28"/>
        </w:rPr>
        <w:t>»</w:t>
      </w:r>
    </w:p>
    <w:p w:rsidR="00485EAD" w:rsidRPr="00485EAD" w:rsidRDefault="00485EAD" w:rsidP="00485EAD">
      <w:pPr>
        <w:rPr>
          <w:b/>
          <w:sz w:val="28"/>
          <w:szCs w:val="28"/>
        </w:rPr>
      </w:pPr>
    </w:p>
    <w:p w:rsidR="00791B69" w:rsidRPr="002A7F7B" w:rsidRDefault="00791B69" w:rsidP="00485EAD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1"/>
        <w:gridCol w:w="2205"/>
        <w:gridCol w:w="2098"/>
      </w:tblGrid>
      <w:tr w:rsidR="00791B69" w:rsidRPr="002A7F7B" w:rsidTr="009B5DD8">
        <w:trPr>
          <w:trHeight w:val="1142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 xml:space="preserve">Госорганы, </w:t>
            </w:r>
          </w:p>
          <w:p w:rsidR="00791B69" w:rsidRPr="002A7F7B" w:rsidRDefault="00791B69" w:rsidP="00185820">
            <w:pPr>
              <w:jc w:val="center"/>
              <w:rPr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>руководители</w:t>
            </w: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 xml:space="preserve">С кем персонально </w:t>
            </w:r>
            <w:proofErr w:type="gramStart"/>
            <w:r w:rsidRPr="002A7F7B">
              <w:rPr>
                <w:bCs/>
                <w:color w:val="000000"/>
                <w:sz w:val="28"/>
                <w:szCs w:val="28"/>
              </w:rPr>
              <w:t>согласован</w:t>
            </w:r>
            <w:proofErr w:type="gramEnd"/>
            <w:r w:rsidRPr="002A7F7B">
              <w:rPr>
                <w:bCs/>
                <w:color w:val="000000"/>
                <w:sz w:val="28"/>
                <w:szCs w:val="28"/>
              </w:rPr>
              <w:t xml:space="preserve"> (Ф.И.О.)</w:t>
            </w: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>Результаты согласования (подпись, дата)</w:t>
            </w:r>
          </w:p>
        </w:tc>
      </w:tr>
      <w:tr w:rsidR="00791B69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color w:val="000000"/>
                <w:sz w:val="28"/>
                <w:szCs w:val="28"/>
              </w:rPr>
            </w:pPr>
            <w:r w:rsidRPr="002A7F7B"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791B69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Default="00791B69" w:rsidP="00185820">
            <w:pPr>
              <w:jc w:val="center"/>
              <w:rPr>
                <w:sz w:val="28"/>
                <w:szCs w:val="28"/>
              </w:rPr>
            </w:pPr>
            <w:r w:rsidRPr="001943A1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 xml:space="preserve">национальной </w:t>
            </w:r>
            <w:r w:rsidRPr="001943A1">
              <w:rPr>
                <w:sz w:val="28"/>
                <w:szCs w:val="28"/>
                <w:lang w:val="kk-KZ"/>
              </w:rPr>
              <w:t xml:space="preserve">экономики </w:t>
            </w:r>
            <w:r w:rsidRPr="001943A1">
              <w:rPr>
                <w:sz w:val="28"/>
                <w:szCs w:val="28"/>
              </w:rPr>
              <w:t>Республики Казахстан</w:t>
            </w:r>
          </w:p>
          <w:p w:rsidR="00791B69" w:rsidRPr="001943A1" w:rsidRDefault="00791B69" w:rsidP="00185820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A56B53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56B53" w:rsidRDefault="00A56B53" w:rsidP="006A25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финансов</w:t>
            </w:r>
          </w:p>
          <w:p w:rsidR="00A56B53" w:rsidRDefault="00A56B53" w:rsidP="006A2593">
            <w:pPr>
              <w:jc w:val="center"/>
              <w:rPr>
                <w:sz w:val="28"/>
                <w:szCs w:val="28"/>
              </w:rPr>
            </w:pPr>
            <w:r w:rsidRPr="00301AE9">
              <w:rPr>
                <w:sz w:val="28"/>
                <w:szCs w:val="28"/>
              </w:rPr>
              <w:t>Республики Казахстан</w:t>
            </w:r>
          </w:p>
          <w:p w:rsidR="00A56B53" w:rsidRPr="00301AE9" w:rsidRDefault="00A56B53" w:rsidP="006A25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56B53" w:rsidRPr="002A7F7B" w:rsidRDefault="00A56B53" w:rsidP="006A259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56B53" w:rsidRPr="002A7F7B" w:rsidRDefault="00A56B53" w:rsidP="006A259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A56B53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56B53" w:rsidRDefault="00A56B53" w:rsidP="006A25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иностранных дел</w:t>
            </w:r>
          </w:p>
          <w:p w:rsidR="00A56B53" w:rsidRDefault="00A56B53" w:rsidP="006A2593">
            <w:pPr>
              <w:jc w:val="center"/>
              <w:rPr>
                <w:sz w:val="28"/>
                <w:szCs w:val="28"/>
              </w:rPr>
            </w:pPr>
            <w:r w:rsidRPr="00301AE9">
              <w:rPr>
                <w:sz w:val="28"/>
                <w:szCs w:val="28"/>
              </w:rPr>
              <w:t>Республики Казахстан</w:t>
            </w:r>
          </w:p>
          <w:p w:rsidR="00A56B53" w:rsidRPr="00301AE9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56B53" w:rsidRPr="002A7F7B" w:rsidRDefault="00A56B53" w:rsidP="006A259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56B53" w:rsidRPr="002A7F7B" w:rsidRDefault="00A56B53" w:rsidP="006A259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791B69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Default="00791B69" w:rsidP="0018582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Министерство юстиции </w:t>
            </w:r>
          </w:p>
          <w:p w:rsidR="00791B69" w:rsidRDefault="00791B69" w:rsidP="00185820">
            <w:pPr>
              <w:jc w:val="center"/>
              <w:rPr>
                <w:sz w:val="28"/>
                <w:szCs w:val="28"/>
              </w:rPr>
            </w:pPr>
            <w:r w:rsidRPr="001943A1">
              <w:rPr>
                <w:sz w:val="28"/>
                <w:szCs w:val="28"/>
              </w:rPr>
              <w:t>Республики Казахстан</w:t>
            </w:r>
          </w:p>
          <w:p w:rsidR="00791B69" w:rsidRPr="005B1B6E" w:rsidRDefault="00791B69" w:rsidP="00185820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91B69" w:rsidRPr="002A7F7B" w:rsidRDefault="00791B69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  <w:r w:rsidRPr="00A33DF3">
              <w:rPr>
                <w:sz w:val="28"/>
                <w:szCs w:val="28"/>
                <w:lang w:val="kk-KZ"/>
              </w:rPr>
              <w:t>по инвестициям и развитию</w:t>
            </w:r>
            <w:r w:rsidRPr="00A33DF3">
              <w:rPr>
                <w:sz w:val="28"/>
                <w:szCs w:val="28"/>
              </w:rPr>
              <w:t xml:space="preserve"> 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  <w:r w:rsidRPr="00A33DF3">
              <w:rPr>
                <w:sz w:val="28"/>
                <w:szCs w:val="28"/>
                <w:lang w:val="kk-KZ"/>
              </w:rPr>
              <w:t>энергетики</w:t>
            </w:r>
            <w:r w:rsidRPr="00A33DF3">
              <w:rPr>
                <w:sz w:val="28"/>
                <w:szCs w:val="28"/>
              </w:rPr>
              <w:t xml:space="preserve">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сельского хозяйства</w:t>
            </w:r>
            <w:r w:rsidRPr="00A33DF3">
              <w:rPr>
                <w:sz w:val="28"/>
                <w:szCs w:val="28"/>
              </w:rPr>
              <w:t xml:space="preserve">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  <w:r w:rsidRPr="00A33DF3">
              <w:rPr>
                <w:sz w:val="28"/>
                <w:szCs w:val="28"/>
                <w:lang w:val="kk-KZ"/>
              </w:rPr>
              <w:t xml:space="preserve">здравоохранения </w:t>
            </w: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информации и коммуникаций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t xml:space="preserve">Министерство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внутренних дел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</w:rPr>
              <w:lastRenderedPageBreak/>
              <w:t xml:space="preserve">Министерство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сельского хозяйства</w:t>
            </w:r>
            <w:r w:rsidRPr="00A33DF3">
              <w:rPr>
                <w:sz w:val="28"/>
                <w:szCs w:val="28"/>
              </w:rPr>
              <w:t xml:space="preserve">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 xml:space="preserve">Национальный банк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 xml:space="preserve">Агентство Республики Казахстан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по делам государственной службы и противодействию коррупции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 xml:space="preserve">Генеральная прокуратура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635ED" w:rsidRPr="002A7F7B" w:rsidTr="009B5DD8">
        <w:trPr>
          <w:trHeight w:val="288"/>
          <w:jc w:val="center"/>
        </w:trPr>
        <w:tc>
          <w:tcPr>
            <w:tcW w:w="5191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 xml:space="preserve">Комитет национальной безопасности 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A33DF3">
              <w:rPr>
                <w:sz w:val="28"/>
                <w:szCs w:val="28"/>
                <w:lang w:val="kk-KZ"/>
              </w:rPr>
              <w:t>Республики Казахстан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  <w:r w:rsidRPr="00A33DF3">
              <w:rPr>
                <w:sz w:val="28"/>
                <w:szCs w:val="28"/>
              </w:rPr>
              <w:t>(по согласованию)</w:t>
            </w:r>
          </w:p>
          <w:p w:rsidR="002635ED" w:rsidRPr="00A33DF3" w:rsidRDefault="002635ED" w:rsidP="002448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635ED" w:rsidRPr="002A7F7B" w:rsidRDefault="002635ED" w:rsidP="001858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791B69" w:rsidRPr="00A55182" w:rsidRDefault="00791B69" w:rsidP="00791B69">
      <w:pPr>
        <w:rPr>
          <w:sz w:val="28"/>
          <w:szCs w:val="28"/>
        </w:rPr>
      </w:pPr>
    </w:p>
    <w:p w:rsidR="00185820" w:rsidRPr="00D7587A" w:rsidRDefault="00185820" w:rsidP="00185820">
      <w:pPr>
        <w:jc w:val="center"/>
        <w:rPr>
          <w:b/>
          <w:sz w:val="28"/>
          <w:szCs w:val="28"/>
          <w:lang w:val="kk-KZ"/>
        </w:rPr>
      </w:pPr>
      <w:r>
        <w:br w:type="page"/>
      </w:r>
      <w:r w:rsidRPr="00D7587A">
        <w:rPr>
          <w:b/>
          <w:sz w:val="28"/>
          <w:szCs w:val="28"/>
          <w:lang w:val="kk-KZ"/>
        </w:rPr>
        <w:lastRenderedPageBreak/>
        <w:t>«</w:t>
      </w:r>
      <w:r w:rsidR="00A56B6A" w:rsidRPr="00A56B6A">
        <w:rPr>
          <w:b/>
          <w:sz w:val="28"/>
          <w:szCs w:val="28"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>
        <w:rPr>
          <w:b/>
          <w:sz w:val="28"/>
          <w:szCs w:val="28"/>
          <w:lang w:val="kk-KZ"/>
        </w:rPr>
        <w:t>»</w:t>
      </w:r>
      <w:r w:rsidR="00495A31">
        <w:rPr>
          <w:b/>
          <w:sz w:val="28"/>
          <w:szCs w:val="28"/>
          <w:lang w:val="kk-KZ"/>
        </w:rPr>
        <w:t xml:space="preserve"> </w:t>
      </w:r>
      <w:r w:rsidRPr="00D7587A">
        <w:rPr>
          <w:b/>
          <w:sz w:val="28"/>
          <w:szCs w:val="28"/>
          <w:lang w:val="kk-KZ"/>
        </w:rPr>
        <w:t>Қазақстан</w:t>
      </w:r>
      <w:r w:rsidR="00495A31">
        <w:rPr>
          <w:b/>
          <w:sz w:val="28"/>
          <w:szCs w:val="28"/>
          <w:lang w:val="kk-KZ"/>
        </w:rPr>
        <w:t xml:space="preserve"> </w:t>
      </w:r>
      <w:r w:rsidRPr="00D7587A">
        <w:rPr>
          <w:b/>
          <w:sz w:val="28"/>
          <w:szCs w:val="28"/>
          <w:lang w:val="kk-KZ"/>
        </w:rPr>
        <w:t>Республикасы</w:t>
      </w:r>
      <w:r>
        <w:rPr>
          <w:b/>
          <w:sz w:val="28"/>
          <w:szCs w:val="28"/>
          <w:lang w:val="kk-KZ"/>
        </w:rPr>
        <w:t>ның</w:t>
      </w:r>
      <w:r w:rsidRPr="00D7587A">
        <w:rPr>
          <w:b/>
          <w:sz w:val="28"/>
          <w:szCs w:val="28"/>
          <w:lang w:val="kk-KZ"/>
        </w:rPr>
        <w:t xml:space="preserve"> </w:t>
      </w:r>
      <w:r w:rsidRPr="00D7587A">
        <w:rPr>
          <w:b/>
          <w:color w:val="000000"/>
          <w:sz w:val="28"/>
          <w:szCs w:val="28"/>
          <w:lang w:val="kk-KZ"/>
        </w:rPr>
        <w:t>Заң жобасына</w:t>
      </w:r>
    </w:p>
    <w:p w:rsidR="00185820" w:rsidRPr="00D7587A" w:rsidRDefault="00185820" w:rsidP="00185820">
      <w:pPr>
        <w:jc w:val="center"/>
        <w:rPr>
          <w:color w:val="000000"/>
          <w:sz w:val="28"/>
          <w:szCs w:val="28"/>
          <w:lang w:val="kk-KZ"/>
        </w:rPr>
      </w:pPr>
      <w:r w:rsidRPr="00D7587A">
        <w:rPr>
          <w:b/>
          <w:bCs/>
          <w:color w:val="000000"/>
          <w:sz w:val="28"/>
          <w:szCs w:val="28"/>
          <w:lang w:val="kk-KZ"/>
        </w:rPr>
        <w:t>келісу парағы</w:t>
      </w:r>
    </w:p>
    <w:p w:rsidR="00185820" w:rsidRDefault="00185820" w:rsidP="00185820">
      <w:pPr>
        <w:ind w:firstLine="400"/>
        <w:jc w:val="both"/>
        <w:rPr>
          <w:color w:val="000000"/>
          <w:sz w:val="28"/>
          <w:szCs w:val="28"/>
          <w:lang w:val="kk-KZ"/>
        </w:rPr>
      </w:pPr>
    </w:p>
    <w:p w:rsidR="00485EAD" w:rsidRPr="00D7587A" w:rsidRDefault="00485EAD" w:rsidP="00185820">
      <w:pPr>
        <w:ind w:firstLine="400"/>
        <w:jc w:val="both"/>
        <w:rPr>
          <w:color w:val="000000"/>
          <w:sz w:val="28"/>
          <w:szCs w:val="28"/>
          <w:lang w:val="kk-KZ"/>
        </w:rPr>
      </w:pP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2271"/>
        <w:gridCol w:w="2125"/>
      </w:tblGrid>
      <w:tr w:rsidR="00185820" w:rsidRPr="001D0CBA" w:rsidTr="009B5DD8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185820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7587A">
              <w:rPr>
                <w:color w:val="000000"/>
                <w:sz w:val="28"/>
                <w:szCs w:val="28"/>
                <w:lang w:val="kk-KZ"/>
              </w:rPr>
              <w:t>Мемлекеттік органдар, басшылар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185820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7587A">
              <w:rPr>
                <w:color w:val="000000"/>
                <w:sz w:val="28"/>
                <w:szCs w:val="28"/>
                <w:lang w:val="kk-KZ"/>
              </w:rPr>
              <w:t>Нақты кіммен келісілді (тегі, аты, әкесінің аты)</w:t>
            </w: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185820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7587A">
              <w:rPr>
                <w:color w:val="000000"/>
                <w:sz w:val="28"/>
                <w:szCs w:val="28"/>
                <w:lang w:val="kk-KZ"/>
              </w:rPr>
              <w:t>Келісу нәтижелері (қолы, күні)</w:t>
            </w:r>
          </w:p>
        </w:tc>
      </w:tr>
      <w:tr w:rsidR="00185820" w:rsidRPr="00D7587A" w:rsidTr="009B5DD8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185820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7587A">
              <w:rPr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185820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7587A">
              <w:rPr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185820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7587A">
              <w:rPr>
                <w:color w:val="000000"/>
                <w:sz w:val="28"/>
                <w:szCs w:val="28"/>
                <w:lang w:val="kk-KZ"/>
              </w:rPr>
              <w:t>3</w:t>
            </w:r>
          </w:p>
        </w:tc>
      </w:tr>
      <w:tr w:rsidR="00185820" w:rsidRPr="00D7587A" w:rsidTr="009B5DD8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Default="00185820" w:rsidP="00185820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85820" w:rsidRDefault="00185820" w:rsidP="0018582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Ұлттық э</w:t>
            </w:r>
            <w:r w:rsidRPr="00DE18FB">
              <w:rPr>
                <w:sz w:val="28"/>
                <w:szCs w:val="28"/>
                <w:lang w:val="kk-KZ"/>
              </w:rPr>
              <w:t>к</w:t>
            </w:r>
            <w:r>
              <w:rPr>
                <w:sz w:val="28"/>
                <w:szCs w:val="28"/>
                <w:lang w:val="kk-KZ"/>
              </w:rPr>
              <w:t>ономика</w:t>
            </w:r>
            <w:r w:rsidRPr="00DE18FB">
              <w:rPr>
                <w:sz w:val="28"/>
                <w:szCs w:val="28"/>
                <w:lang w:val="kk-KZ"/>
              </w:rPr>
              <w:t xml:space="preserve"> министрлігі</w:t>
            </w:r>
          </w:p>
          <w:p w:rsidR="00185820" w:rsidRPr="00DE18FB" w:rsidRDefault="00185820" w:rsidP="00185820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A56B53" w:rsidRPr="00D7587A" w:rsidTr="009B5DD8">
        <w:trPr>
          <w:trHeight w:val="580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53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A56B53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Қаржы министрлігі</w:t>
            </w:r>
          </w:p>
          <w:p w:rsidR="00A56B53" w:rsidRPr="00E73B76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53" w:rsidRPr="00D7587A" w:rsidRDefault="00A56B53" w:rsidP="006A259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53" w:rsidRPr="00D7587A" w:rsidRDefault="00A56B53" w:rsidP="006A259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A56B53" w:rsidRPr="00D7587A" w:rsidTr="009B5DD8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53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A56B53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Сыртқы істер министрлігі</w:t>
            </w:r>
          </w:p>
          <w:p w:rsidR="00A56B53" w:rsidRPr="00DE18FB" w:rsidRDefault="00A56B53" w:rsidP="006A259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53" w:rsidRPr="00D7587A" w:rsidRDefault="00A56B53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53" w:rsidRPr="00D7587A" w:rsidRDefault="00A56B53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85820" w:rsidRPr="00D7587A" w:rsidTr="009B5DD8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Default="00185820" w:rsidP="00185820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85820" w:rsidRDefault="00185820" w:rsidP="0018582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Әділет министрлігі</w:t>
            </w:r>
          </w:p>
          <w:p w:rsidR="00185820" w:rsidRPr="00DE18FB" w:rsidRDefault="00185820" w:rsidP="001858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820" w:rsidRPr="00D7587A" w:rsidRDefault="00185820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Инвестициялар және даму министрлігі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Энергетика министрлігі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Ауыл шаруашылығы министрлігі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Денсаулық сақтау министрлігі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Ақпарат және коммуникациялар министрлігі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A56B53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Ішкі істер министрлігі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lastRenderedPageBreak/>
              <w:t xml:space="preserve">Қазақстан Республикасы 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Ұлттық Банкі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(келісім бойынша)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1E4E3D" w:rsidTr="00CA0601">
        <w:trPr>
          <w:trHeight w:val="284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Республикасының Мемлекеттік қызмет істері және сыбайлас жемқорлыққа 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қарсы іс-қимыл агенттігі 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(келісім бойынша)</w:t>
            </w:r>
          </w:p>
          <w:p w:rsidR="001E4E3D" w:rsidRPr="001002FF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 xml:space="preserve">Қазақстан Республикасының 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 xml:space="preserve">Бас прокуратурасы 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>(келісім бойынша)</w:t>
            </w:r>
          </w:p>
          <w:p w:rsidR="001E4E3D" w:rsidRPr="00D175CF" w:rsidRDefault="001E4E3D" w:rsidP="002448AE">
            <w:pPr>
              <w:jc w:val="center"/>
              <w:rPr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1E4E3D" w:rsidRPr="00D7587A" w:rsidTr="00CA0601">
        <w:trPr>
          <w:trHeight w:val="284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>Ұлттық қауіпсіздік</w:t>
            </w:r>
            <w:r>
              <w:rPr>
                <w:sz w:val="28"/>
                <w:szCs w:val="28"/>
                <w:lang w:val="kk-KZ"/>
              </w:rPr>
              <w:t xml:space="preserve"> комитеті</w:t>
            </w:r>
            <w:r w:rsidRPr="00141AB7">
              <w:rPr>
                <w:sz w:val="28"/>
                <w:szCs w:val="28"/>
                <w:lang w:val="kk-KZ"/>
              </w:rPr>
              <w:t xml:space="preserve"> </w:t>
            </w:r>
          </w:p>
          <w:p w:rsidR="001E4E3D" w:rsidRDefault="001E4E3D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>(келісім бойынша)</w:t>
            </w:r>
          </w:p>
          <w:p w:rsidR="001E4E3D" w:rsidRPr="00D175CF" w:rsidRDefault="001E4E3D" w:rsidP="002448AE">
            <w:pPr>
              <w:jc w:val="center"/>
              <w:rPr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E3D" w:rsidRPr="00D7587A" w:rsidRDefault="001E4E3D" w:rsidP="002448AE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35110F" w:rsidRDefault="0035110F">
      <w:bookmarkStart w:id="0" w:name="_GoBack"/>
      <w:bookmarkEnd w:id="0"/>
    </w:p>
    <w:p w:rsidR="00C0160B" w:rsidRDefault="00C0160B"/>
    <w:sectPr w:rsidR="00C0160B" w:rsidSect="00185820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B69"/>
    <w:rsid w:val="00185820"/>
    <w:rsid w:val="001E4E3D"/>
    <w:rsid w:val="002635ED"/>
    <w:rsid w:val="0035110F"/>
    <w:rsid w:val="00485EAD"/>
    <w:rsid w:val="00495A31"/>
    <w:rsid w:val="00555823"/>
    <w:rsid w:val="00755D38"/>
    <w:rsid w:val="00791B69"/>
    <w:rsid w:val="007C5A10"/>
    <w:rsid w:val="007D7A74"/>
    <w:rsid w:val="008146B2"/>
    <w:rsid w:val="009B5DD8"/>
    <w:rsid w:val="00A56B53"/>
    <w:rsid w:val="00A56B6A"/>
    <w:rsid w:val="00C0160B"/>
    <w:rsid w:val="00F3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69"/>
    <w:rPr>
      <w:rFonts w:ascii="Times New Roman" w:eastAsia="SimSun" w:hAnsi="Times New Roman"/>
      <w:sz w:val="24"/>
      <w:szCs w:val="24"/>
      <w:lang w:eastAsia="zh-CN"/>
    </w:rPr>
  </w:style>
  <w:style w:type="paragraph" w:styleId="3">
    <w:name w:val="heading 3"/>
    <w:basedOn w:val="a"/>
    <w:link w:val="30"/>
    <w:qFormat/>
    <w:rsid w:val="0018582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5820"/>
    <w:rPr>
      <w:rFonts w:ascii="Times New Roman" w:eastAsia="SimSun" w:hAnsi="Times New Roman"/>
      <w:b/>
      <w:bCs/>
      <w:sz w:val="27"/>
      <w:szCs w:val="27"/>
      <w:lang w:eastAsia="zh-CN"/>
    </w:rPr>
  </w:style>
  <w:style w:type="paragraph" w:styleId="a3">
    <w:name w:val="Body Text"/>
    <w:basedOn w:val="a"/>
    <w:link w:val="a4"/>
    <w:rsid w:val="00185820"/>
    <w:pPr>
      <w:jc w:val="center"/>
    </w:pPr>
    <w:rPr>
      <w:rFonts w:eastAsia="Times New Roman"/>
      <w:sz w:val="28"/>
    </w:rPr>
  </w:style>
  <w:style w:type="character" w:customStyle="1" w:styleId="a4">
    <w:name w:val="Основной текст Знак"/>
    <w:basedOn w:val="a0"/>
    <w:link w:val="a3"/>
    <w:rsid w:val="00185820"/>
    <w:rPr>
      <w:rFonts w:ascii="Times New Roman" w:eastAsia="Times New Roman" w:hAnsi="Times New Roman"/>
      <w:sz w:val="28"/>
      <w:szCs w:val="24"/>
    </w:rPr>
  </w:style>
  <w:style w:type="character" w:customStyle="1" w:styleId="s1">
    <w:name w:val="s1"/>
    <w:rsid w:val="00A56B5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Асет Бекишев</cp:lastModifiedBy>
  <cp:revision>12</cp:revision>
  <cp:lastPrinted>2015-05-27T10:58:00Z</cp:lastPrinted>
  <dcterms:created xsi:type="dcterms:W3CDTF">2017-01-16T10:15:00Z</dcterms:created>
  <dcterms:modified xsi:type="dcterms:W3CDTF">2017-06-30T14:50:00Z</dcterms:modified>
</cp:coreProperties>
</file>